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8A93"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 xml:space="preserve">Mommy Makeover Before and </w:t>
      </w:r>
      <w:proofErr w:type="spellStart"/>
      <w:proofErr w:type="gramStart"/>
      <w:r w:rsidRPr="00DA3C2C">
        <w:rPr>
          <w:rFonts w:ascii="Arial" w:eastAsia="Times New Roman" w:hAnsi="Arial" w:cs="Arial"/>
          <w:color w:val="000000"/>
        </w:rPr>
        <w:t>After.Article.Dr</w:t>
      </w:r>
      <w:proofErr w:type="spellEnd"/>
      <w:proofErr w:type="gramEnd"/>
      <w:r w:rsidRPr="00DA3C2C">
        <w:rPr>
          <w:rFonts w:ascii="Arial" w:eastAsia="Times New Roman" w:hAnsi="Arial" w:cs="Arial"/>
          <w:color w:val="000000"/>
        </w:rPr>
        <w:t xml:space="preserve"> </w:t>
      </w:r>
      <w:proofErr w:type="spellStart"/>
      <w:r w:rsidRPr="00DA3C2C">
        <w:rPr>
          <w:rFonts w:ascii="Arial" w:eastAsia="Times New Roman" w:hAnsi="Arial" w:cs="Arial"/>
          <w:color w:val="000000"/>
        </w:rPr>
        <w:t>Fiorillo.KL</w:t>
      </w:r>
      <w:proofErr w:type="spellEnd"/>
    </w:p>
    <w:p w14:paraId="685EF587"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w:t>
      </w:r>
      <w:proofErr w:type="gramStart"/>
      <w:r w:rsidRPr="00DA3C2C">
        <w:rPr>
          <w:rFonts w:ascii="Arial" w:eastAsia="Times New Roman" w:hAnsi="Arial" w:cs="Arial"/>
          <w:color w:val="000000"/>
        </w:rPr>
        <w:t>mommy</w:t>
      </w:r>
      <w:proofErr w:type="gramEnd"/>
      <w:r w:rsidRPr="00DA3C2C">
        <w:rPr>
          <w:rFonts w:ascii="Arial" w:eastAsia="Times New Roman" w:hAnsi="Arial" w:cs="Arial"/>
          <w:color w:val="000000"/>
        </w:rPr>
        <w:t xml:space="preserve"> makeover before and after</w:t>
      </w:r>
    </w:p>
    <w:p w14:paraId="1DFE2ADD"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KW Mommy Makeover Before and After</w:t>
      </w:r>
    </w:p>
    <w:p w14:paraId="3ABF2C90"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Meta: Mommy makeover before and after transformations show how the body can be reshaped and restored after pregnancy and childbirth. Learn about mommy makeovers.</w:t>
      </w:r>
    </w:p>
    <w:p w14:paraId="531D66B4"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29F9F1CA"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Mommy Makeover Before and After | Real Patient Results</w:t>
      </w:r>
    </w:p>
    <w:p w14:paraId="74BDA986"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2B1D5D09"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u w:val="single"/>
        </w:rPr>
        <w:t>Mommy makeover</w:t>
      </w:r>
      <w:r w:rsidRPr="00DA3C2C">
        <w:rPr>
          <w:rFonts w:ascii="Arial" w:eastAsia="Times New Roman" w:hAnsi="Arial" w:cs="Arial"/>
          <w:color w:val="000000"/>
        </w:rPr>
        <w:t xml:space="preserve"> before and after images demonstrate how effective this all-inclusive treatment plan can be to restore the body. Mommy makeovers include multiple procedures to help women after pregnancy and childbearing reshape their bodies. Read on to see actual patient results and discover if a mommy makeover is for you.</w:t>
      </w:r>
    </w:p>
    <w:p w14:paraId="2086F6B7"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74B39927" w14:textId="77777777" w:rsidR="00DA3C2C" w:rsidRPr="00DA3C2C" w:rsidRDefault="00DA3C2C" w:rsidP="00DA3C2C">
      <w:pPr>
        <w:spacing w:after="0" w:line="240" w:lineRule="auto"/>
        <w:jc w:val="right"/>
        <w:rPr>
          <w:rFonts w:ascii="Times New Roman" w:eastAsia="Times New Roman" w:hAnsi="Times New Roman" w:cs="Times New Roman"/>
          <w:sz w:val="24"/>
          <w:szCs w:val="24"/>
        </w:rPr>
      </w:pPr>
      <w:r w:rsidRPr="00DA3C2C">
        <w:rPr>
          <w:rFonts w:ascii="Arial" w:eastAsia="Times New Roman" w:hAnsi="Arial" w:cs="Arial"/>
          <w:color w:val="000000"/>
          <w:u w:val="single"/>
        </w:rPr>
        <w:t>Related Article: What is a Mommy Makeover?&gt;&gt;</w:t>
      </w:r>
    </w:p>
    <w:p w14:paraId="290762BB"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1B6379A0"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Mommy Makeover Before and After Images*</w:t>
      </w:r>
    </w:p>
    <w:p w14:paraId="523DB2DC"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2403838E"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The fantastic transformations shown in these mommy makeovers before and after photos show how beneficial this treatment plan can be. Of course, as with most cosmetic procedures, results will vary. However, individuals depicted in these before and after images are actual patients displaying real results.</w:t>
      </w:r>
    </w:p>
    <w:p w14:paraId="35DAAC10"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2107B49C"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How Does Mommy Makeover Work?</w:t>
      </w:r>
    </w:p>
    <w:p w14:paraId="3FA8937F"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412F4C46"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Most women experience noticeable changes in their bodies following pregnancy. The abdomen and breasts are the most affected areas. Mommy makeovers will typically consist of three procedures: abdominoplasty (tummy tuck), breast augmentation (breast implants), and mastopexy (breast lift). Some additional treatments popular among mothers are vaginal rejuvenation, liposuction, and various anti-aging procedures such as blepharoplasty (eyelid lift). Your provider will discuss the details of each procedure with you in-depth, helping you decide what will be best for your body.</w:t>
      </w:r>
    </w:p>
    <w:p w14:paraId="4E8DEACD"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35759E5A"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Recovery for a mommy makeover will require plenty of rest for about a week. Bruising, swelling, and discomfort are common for the first few days following surgery. Patients return to work on an average of 1 - 4 weeks after surgery. Scarring should be minimal and fade with time. Heavy lifting and strenuous exercise should be avoided until your doctor clears you to resume these activities. It is recommended that you arrange for help with childcare and household activities while you recover before your procedure. </w:t>
      </w:r>
    </w:p>
    <w:p w14:paraId="7C48C167"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75399C68" w14:textId="6C5701C5" w:rsidR="00DA3C2C" w:rsidRDefault="00DA3C2C" w:rsidP="00AE1FA7">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Mommy makeover procedures are tailored to each individual patient based on their needs and concerns. As such, the cost will vary greatly. Some factors that determine price are the techniques involved, anesthesia fees, surgical facility pricing, and more. Protect your investment and eliminate risks of botched surgeries by choosing a skilled and experienced provider. Prioritizing selecting the best provider is the best way to make the most of your investment and receive amazing mommy makeover before and after results.</w:t>
      </w:r>
    </w:p>
    <w:p w14:paraId="60EBDBE0" w14:textId="77777777" w:rsidR="00AE1FA7" w:rsidRPr="00DA3C2C" w:rsidRDefault="00AE1FA7" w:rsidP="00AE1FA7">
      <w:pPr>
        <w:spacing w:after="0" w:line="240" w:lineRule="auto"/>
        <w:rPr>
          <w:rFonts w:ascii="Times New Roman" w:eastAsia="Times New Roman" w:hAnsi="Times New Roman" w:cs="Times New Roman"/>
          <w:sz w:val="24"/>
          <w:szCs w:val="24"/>
        </w:rPr>
      </w:pPr>
    </w:p>
    <w:p w14:paraId="3E322F54"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How to Get the Best Before and After Transformation</w:t>
      </w:r>
    </w:p>
    <w:p w14:paraId="264E7293"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2A8E28B3"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 xml:space="preserve">To ensure you love your Mommy Makeover transformation results, you must choose a skilled and experienced provider. Dr. Michael </w:t>
      </w:r>
      <w:proofErr w:type="spellStart"/>
      <w:r w:rsidRPr="00DA3C2C">
        <w:rPr>
          <w:rFonts w:ascii="Arial" w:eastAsia="Times New Roman" w:hAnsi="Arial" w:cs="Arial"/>
          <w:color w:val="000000"/>
        </w:rPr>
        <w:t>Fiorillo</w:t>
      </w:r>
      <w:proofErr w:type="spellEnd"/>
      <w:r w:rsidRPr="00DA3C2C">
        <w:rPr>
          <w:rFonts w:ascii="Arial" w:eastAsia="Times New Roman" w:hAnsi="Arial" w:cs="Arial"/>
          <w:color w:val="000000"/>
        </w:rPr>
        <w:t xml:space="preserve"> at the Advanced Plastic Surgery Center is one of </w:t>
      </w:r>
      <w:r w:rsidRPr="00DA3C2C">
        <w:rPr>
          <w:rFonts w:ascii="Arial" w:eastAsia="Times New Roman" w:hAnsi="Arial" w:cs="Arial"/>
          <w:color w:val="000000"/>
        </w:rPr>
        <w:lastRenderedPageBreak/>
        <w:t xml:space="preserve">the most seasoned plastic surgeons for Mommy Makeovers. He has over 20 years of experience, has performed over 13,000 successful breast and body surgeries, and is double board-certified. Dr. </w:t>
      </w:r>
      <w:proofErr w:type="spellStart"/>
      <w:r w:rsidRPr="00DA3C2C">
        <w:rPr>
          <w:rFonts w:ascii="Arial" w:eastAsia="Times New Roman" w:hAnsi="Arial" w:cs="Arial"/>
          <w:color w:val="000000"/>
        </w:rPr>
        <w:t>Fiorillo</w:t>
      </w:r>
      <w:proofErr w:type="spellEnd"/>
      <w:r w:rsidRPr="00DA3C2C">
        <w:rPr>
          <w:rFonts w:ascii="Arial" w:eastAsia="Times New Roman" w:hAnsi="Arial" w:cs="Arial"/>
          <w:color w:val="000000"/>
        </w:rPr>
        <w:t xml:space="preserve"> will help you determine which procedures will be best so that you can achieve the most transformative results for your before and after pics.</w:t>
      </w:r>
    </w:p>
    <w:p w14:paraId="2ABC36D1" w14:textId="77777777" w:rsidR="00DA3C2C" w:rsidRPr="00DA3C2C" w:rsidRDefault="00DA3C2C" w:rsidP="00DA3C2C">
      <w:pPr>
        <w:spacing w:after="0" w:line="240" w:lineRule="auto"/>
        <w:rPr>
          <w:rFonts w:ascii="Times New Roman" w:eastAsia="Times New Roman" w:hAnsi="Times New Roman" w:cs="Times New Roman"/>
          <w:sz w:val="24"/>
          <w:szCs w:val="24"/>
        </w:rPr>
      </w:pPr>
    </w:p>
    <w:p w14:paraId="118FB6F6" w14:textId="77777777" w:rsidR="00DA3C2C" w:rsidRPr="00DA3C2C" w:rsidRDefault="00DA3C2C" w:rsidP="00DA3C2C">
      <w:pPr>
        <w:spacing w:after="0" w:line="240" w:lineRule="auto"/>
        <w:rPr>
          <w:rFonts w:ascii="Times New Roman" w:eastAsia="Times New Roman" w:hAnsi="Times New Roman" w:cs="Times New Roman"/>
          <w:sz w:val="24"/>
          <w:szCs w:val="24"/>
        </w:rPr>
      </w:pPr>
      <w:r w:rsidRPr="00DA3C2C">
        <w:rPr>
          <w:rFonts w:ascii="Arial" w:eastAsia="Times New Roman" w:hAnsi="Arial" w:cs="Arial"/>
          <w:color w:val="000000"/>
        </w:rPr>
        <w:t>Get Your Own Mommy Makeover Before and After Photos</w:t>
      </w:r>
    </w:p>
    <w:p w14:paraId="580B7040" w14:textId="516AB656" w:rsidR="00332010" w:rsidRDefault="00DA3C2C" w:rsidP="00DA3C2C">
      <w:r w:rsidRPr="00DA3C2C">
        <w:rPr>
          <w:rFonts w:ascii="Times New Roman" w:eastAsia="Times New Roman" w:hAnsi="Times New Roman" w:cs="Times New Roman"/>
          <w:sz w:val="24"/>
          <w:szCs w:val="24"/>
        </w:rPr>
        <w:br/>
      </w:r>
      <w:r w:rsidRPr="00DA3C2C">
        <w:rPr>
          <w:rFonts w:ascii="Arial" w:eastAsia="Times New Roman" w:hAnsi="Arial" w:cs="Arial"/>
          <w:color w:val="000000"/>
        </w:rPr>
        <w:t xml:space="preserve">Restore and reshape your body with your own Mommy Makeover before and after pics. Additionally, get the best before and after transformation photos by choosing Dr. </w:t>
      </w:r>
      <w:proofErr w:type="spellStart"/>
      <w:r w:rsidRPr="00DA3C2C">
        <w:rPr>
          <w:rFonts w:ascii="Arial" w:eastAsia="Times New Roman" w:hAnsi="Arial" w:cs="Arial"/>
          <w:color w:val="000000"/>
        </w:rPr>
        <w:t>Fiorillo</w:t>
      </w:r>
      <w:proofErr w:type="spellEnd"/>
      <w:r w:rsidRPr="00DA3C2C">
        <w:rPr>
          <w:rFonts w:ascii="Arial" w:eastAsia="Times New Roman" w:hAnsi="Arial" w:cs="Arial"/>
          <w:color w:val="000000"/>
        </w:rPr>
        <w:t xml:space="preserve"> for your mommy makeover procedure. </w:t>
      </w:r>
      <w:r w:rsidRPr="00DA3C2C">
        <w:rPr>
          <w:rFonts w:ascii="Arial" w:eastAsia="Times New Roman" w:hAnsi="Arial" w:cs="Arial"/>
          <w:color w:val="000000"/>
          <w:u w:val="single"/>
        </w:rPr>
        <w:t>The Advanced Plastic Surgery Center</w:t>
      </w:r>
      <w:r w:rsidRPr="00DA3C2C">
        <w:rPr>
          <w:rFonts w:ascii="Arial" w:eastAsia="Times New Roman" w:hAnsi="Arial" w:cs="Arial"/>
          <w:color w:val="000000"/>
        </w:rPr>
        <w:t xml:space="preserve"> is a state-of-the-art facility located conveniently in Pearl River, NY. Women seeking cosmetic care choose Dr. </w:t>
      </w:r>
      <w:proofErr w:type="spellStart"/>
      <w:r w:rsidRPr="00DA3C2C">
        <w:rPr>
          <w:rFonts w:ascii="Arial" w:eastAsia="Times New Roman" w:hAnsi="Arial" w:cs="Arial"/>
          <w:color w:val="000000"/>
        </w:rPr>
        <w:t>Fiorillo</w:t>
      </w:r>
      <w:proofErr w:type="spellEnd"/>
      <w:r w:rsidRPr="00DA3C2C">
        <w:rPr>
          <w:rFonts w:ascii="Arial" w:eastAsia="Times New Roman" w:hAnsi="Arial" w:cs="Arial"/>
          <w:color w:val="000000"/>
        </w:rPr>
        <w:t xml:space="preserve"> for outstanding results and unparalleled patient care. Schedule your FREE consultation today by calling (845)-245-6170.</w:t>
      </w:r>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3C2C"/>
    <w:rsid w:val="00332010"/>
    <w:rsid w:val="00AE1FA7"/>
    <w:rsid w:val="00DA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D447"/>
  <w15:chartTrackingRefBased/>
  <w15:docId w15:val="{ED6B6D3A-3739-4CEA-AC2D-41466583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3C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2022-01-22T18:32:00Z</dcterms:created>
  <dcterms:modified xsi:type="dcterms:W3CDTF">2022-01-22T18:32:00Z</dcterms:modified>
</cp:coreProperties>
</file>